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33F" w:rsidRDefault="00552029">
      <w:bookmarkStart w:id="0" w:name="_GoBack"/>
      <w:r w:rsidRPr="00552029">
        <w:rPr>
          <w:noProof/>
          <w:lang w:eastAsia="ru-RU"/>
        </w:rPr>
        <w:drawing>
          <wp:inline distT="0" distB="0" distL="0" distR="0">
            <wp:extent cx="5940425" cy="4455319"/>
            <wp:effectExtent l="0" t="317" r="2857" b="2858"/>
            <wp:docPr id="1" name="Рисунок 1" descr="\\sysprofiles.adm.vvsu.ru\emplprofiles$\tanya_buba\Downloads\IMG_4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tanya_buba\Downloads\IMG_433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42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29"/>
    <w:rsid w:val="001938CC"/>
    <w:rsid w:val="001B2931"/>
    <w:rsid w:val="00552029"/>
    <w:rsid w:val="005E200D"/>
    <w:rsid w:val="005E2D14"/>
    <w:rsid w:val="00930CA8"/>
    <w:rsid w:val="00BE79C5"/>
    <w:rsid w:val="00C35495"/>
    <w:rsid w:val="00F32B06"/>
    <w:rsid w:val="00F4233F"/>
    <w:rsid w:val="00F5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48219-4CD4-43FC-9CAF-B7663246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Бубновская Татьяна</dc:creator>
  <cp:keywords/>
  <dc:description/>
  <cp:lastModifiedBy>Бубновская Татьяна</cp:lastModifiedBy>
  <cp:revision>1</cp:revision>
  <dcterms:created xsi:type="dcterms:W3CDTF">2020-07-10T04:03:00Z</dcterms:created>
  <dcterms:modified xsi:type="dcterms:W3CDTF">2020-07-10T04:05:00Z</dcterms:modified>
</cp:coreProperties>
</file>