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C7F84A" w14:textId="5845F315" w:rsidR="00A91CC8" w:rsidRDefault="00A91CC8" w:rsidP="00A91CC8">
      <w:pPr>
        <w:jc w:val="center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C5949F7" wp14:editId="46656140">
            <wp:extent cx="3819525" cy="8048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B5A1A" w14:textId="1CFF8959" w:rsidR="00A91CC8" w:rsidRDefault="00A91CC8" w:rsidP="00A91CC8">
      <w:pPr>
        <w:jc w:val="center"/>
      </w:pPr>
    </w:p>
    <w:p w14:paraId="1244CB97" w14:textId="3CCCAE83" w:rsidR="00A91CC8" w:rsidRDefault="00A91CC8" w:rsidP="00A91CC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A994FF3" wp14:editId="363B1344">
            <wp:extent cx="5924550" cy="3000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FB614" w14:textId="447E7440" w:rsidR="00A91CC8" w:rsidRDefault="00A91CC8" w:rsidP="00A91CC8">
      <w:pPr>
        <w:jc w:val="center"/>
      </w:pPr>
    </w:p>
    <w:p w14:paraId="423E9DEE" w14:textId="691D379E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47EE6CE3" wp14:editId="76CB1CCF">
            <wp:extent cx="5940425" cy="869378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BA382" w14:textId="06AF1A4F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4D229944" wp14:editId="3128D639">
            <wp:extent cx="5940425" cy="87122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0F4C3" w14:textId="161517E9" w:rsidR="00A91CC8" w:rsidRDefault="00A91CC8" w:rsidP="00A91CC8">
      <w:pPr>
        <w:jc w:val="center"/>
      </w:pPr>
    </w:p>
    <w:p w14:paraId="42430F39" w14:textId="32D1045F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69F557DC" wp14:editId="7EE859FC">
            <wp:extent cx="5940425" cy="8648065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172AD" w14:textId="23969F93" w:rsidR="00A91CC8" w:rsidRDefault="00A91CC8" w:rsidP="00A91CC8">
      <w:pPr>
        <w:jc w:val="center"/>
      </w:pPr>
    </w:p>
    <w:p w14:paraId="6474A2E4" w14:textId="010471B1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111432AD" wp14:editId="69A52EE2">
            <wp:extent cx="5940425" cy="870204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A41C2" w14:textId="247C4FB1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237C6920" wp14:editId="3B3CBF1B">
            <wp:extent cx="5940425" cy="8868410"/>
            <wp:effectExtent l="0" t="0" r="317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A0DD2" w14:textId="0DE1CE12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0B52E5F9" wp14:editId="5070AE76">
            <wp:extent cx="5940425" cy="873061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3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B3CEA" w14:textId="5C54AE32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5C3D70CF" wp14:editId="792D5CF9">
            <wp:extent cx="5940425" cy="869442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BAA2D" w14:textId="35292961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445B1DA6" wp14:editId="6C73E51B">
            <wp:extent cx="5940425" cy="8776335"/>
            <wp:effectExtent l="0" t="0" r="3175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7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54FB9" w14:textId="29F4A652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177C2935" wp14:editId="4779E28A">
            <wp:extent cx="5940425" cy="871220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D57A1" w14:textId="2FF6B5CE" w:rsidR="00A91CC8" w:rsidRDefault="00A91CC8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352BCA72" wp14:editId="2B80321B">
            <wp:extent cx="5940425" cy="88404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9734F" w14:textId="6F5001B8" w:rsidR="00441BB9" w:rsidRDefault="00441BB9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715DBD92" wp14:editId="7DE5ADF8">
            <wp:extent cx="5940425" cy="8835390"/>
            <wp:effectExtent l="0" t="0" r="3175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EEF25" w14:textId="147D469D" w:rsidR="00441BB9" w:rsidRDefault="00441BB9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258C7A60" wp14:editId="6FA127B5">
            <wp:extent cx="5940425" cy="8776970"/>
            <wp:effectExtent l="0" t="0" r="3175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7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AB241" w14:textId="1925FF56" w:rsidR="00441BB9" w:rsidRDefault="00441BB9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08463D29" wp14:editId="7B7A2D3A">
            <wp:extent cx="5940425" cy="8693785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1440E" w14:textId="6419DB8E" w:rsidR="00441BB9" w:rsidRDefault="00441BB9" w:rsidP="00A91CC8">
      <w:pPr>
        <w:jc w:val="center"/>
      </w:pPr>
      <w:r>
        <w:rPr>
          <w:noProof/>
          <w:lang w:eastAsia="ru-RU"/>
        </w:rPr>
        <w:drawing>
          <wp:inline distT="0" distB="0" distL="0" distR="0" wp14:anchorId="4A0CE8E3" wp14:editId="7C3CB9F5">
            <wp:extent cx="5940425" cy="8813165"/>
            <wp:effectExtent l="0" t="0" r="3175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1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1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CC8"/>
    <w:rsid w:val="00441BB9"/>
    <w:rsid w:val="005030EE"/>
    <w:rsid w:val="00A9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B62F"/>
  <w15:chartTrackingRefBased/>
  <w15:docId w15:val="{3F95C6E8-59EF-46E0-A723-7238C97C2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Супряга Антонина</cp:lastModifiedBy>
  <cp:revision>2</cp:revision>
  <dcterms:created xsi:type="dcterms:W3CDTF">2020-07-27T03:27:00Z</dcterms:created>
  <dcterms:modified xsi:type="dcterms:W3CDTF">2020-07-27T03:27:00Z</dcterms:modified>
</cp:coreProperties>
</file>